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0BFC" w14:textId="490DFEC7" w:rsidR="00BB3913" w:rsidRPr="003D06C0" w:rsidRDefault="003F3541">
      <w:pPr>
        <w:pStyle w:val="BodyText"/>
        <w:ind w:left="4210"/>
        <w:rPr>
          <w:rFonts w:ascii="Times New Roman"/>
          <w:b w:val="0"/>
          <w:sz w:val="19"/>
          <w:szCs w:val="19"/>
        </w:rPr>
      </w:pPr>
      <w:r w:rsidRPr="003D06C0">
        <w:rPr>
          <w:rFonts w:ascii="Times New Roman"/>
          <w:b w:val="0"/>
          <w:noProof/>
          <w:sz w:val="19"/>
          <w:szCs w:val="19"/>
          <w:lang w:bidi="ar-SA"/>
        </w:rPr>
        <w:drawing>
          <wp:inline distT="0" distB="0" distL="0" distR="0" wp14:anchorId="7D9FD00A" wp14:editId="5643EA49">
            <wp:extent cx="1492885" cy="6703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574" cy="67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984A1" w14:textId="63261AEE" w:rsidR="00BB3913" w:rsidRDefault="00525518" w:rsidP="00E51625">
      <w:pPr>
        <w:pStyle w:val="BodyText"/>
        <w:spacing w:before="163"/>
        <w:ind w:right="-36"/>
        <w:jc w:val="center"/>
        <w:rPr>
          <w:sz w:val="28"/>
          <w:szCs w:val="23"/>
        </w:rPr>
      </w:pPr>
      <w:r>
        <w:rPr>
          <w:sz w:val="28"/>
          <w:szCs w:val="23"/>
        </w:rPr>
        <w:t>Educational Master Plan Task</w:t>
      </w:r>
      <w:r w:rsidR="004352FE">
        <w:rPr>
          <w:sz w:val="28"/>
          <w:szCs w:val="23"/>
        </w:rPr>
        <w:t xml:space="preserve"> F</w:t>
      </w:r>
      <w:r w:rsidR="00456699" w:rsidRPr="00525518">
        <w:rPr>
          <w:sz w:val="28"/>
          <w:szCs w:val="23"/>
        </w:rPr>
        <w:t>orce</w:t>
      </w:r>
      <w:r>
        <w:rPr>
          <w:sz w:val="28"/>
          <w:szCs w:val="23"/>
        </w:rPr>
        <w:t xml:space="preserve"> </w:t>
      </w:r>
    </w:p>
    <w:p w14:paraId="60890D10" w14:textId="24F188A5" w:rsidR="00525518" w:rsidRPr="00525518" w:rsidRDefault="00525518" w:rsidP="00E51625">
      <w:pPr>
        <w:pStyle w:val="BodyText"/>
        <w:spacing w:before="163"/>
        <w:ind w:right="-36"/>
        <w:jc w:val="center"/>
        <w:rPr>
          <w:sz w:val="28"/>
          <w:szCs w:val="23"/>
        </w:rPr>
      </w:pPr>
      <w:r>
        <w:rPr>
          <w:sz w:val="28"/>
          <w:szCs w:val="23"/>
        </w:rPr>
        <w:t>Meeting AGENDA</w:t>
      </w:r>
    </w:p>
    <w:p w14:paraId="65205AE8" w14:textId="1950A376" w:rsidR="00987332" w:rsidRDefault="004031B6" w:rsidP="00E51625">
      <w:pPr>
        <w:pStyle w:val="BodyText"/>
        <w:spacing w:line="269" w:lineRule="exact"/>
        <w:ind w:right="-36" w:hanging="90"/>
        <w:jc w:val="center"/>
        <w:rPr>
          <w:sz w:val="23"/>
          <w:szCs w:val="23"/>
        </w:rPr>
      </w:pPr>
      <w:r w:rsidRPr="003D06C0">
        <w:rPr>
          <w:sz w:val="23"/>
          <w:szCs w:val="23"/>
        </w:rPr>
        <w:t xml:space="preserve">Wednesday, </w:t>
      </w:r>
      <w:r w:rsidR="00231B08">
        <w:rPr>
          <w:sz w:val="23"/>
          <w:szCs w:val="23"/>
        </w:rPr>
        <w:t>January 26, 2022</w:t>
      </w:r>
    </w:p>
    <w:p w14:paraId="1CA87A14" w14:textId="77777777" w:rsidR="00D47B3D" w:rsidRPr="003D06C0" w:rsidRDefault="00D47B3D" w:rsidP="00E51625">
      <w:pPr>
        <w:pStyle w:val="BodyText"/>
        <w:spacing w:line="269" w:lineRule="exact"/>
        <w:ind w:right="-36" w:hanging="90"/>
        <w:jc w:val="center"/>
        <w:rPr>
          <w:sz w:val="23"/>
          <w:szCs w:val="23"/>
        </w:rPr>
      </w:pPr>
    </w:p>
    <w:p w14:paraId="2C27DF90" w14:textId="1432F603" w:rsidR="00231B08" w:rsidRPr="00231B08" w:rsidRDefault="004535D3" w:rsidP="00231B08">
      <w:pPr>
        <w:jc w:val="center"/>
        <w:rPr>
          <w:rFonts w:ascii="Calibri" w:eastAsiaTheme="minorHAnsi" w:hAnsi="Calibri" w:cs="Calibri"/>
          <w:lang w:bidi="ar-SA"/>
        </w:rPr>
      </w:pPr>
      <w:r w:rsidRPr="008C55E8">
        <w:rPr>
          <w:sz w:val="23"/>
          <w:szCs w:val="23"/>
        </w:rPr>
        <w:t>ZOOM Meeting</w:t>
      </w:r>
      <w:r w:rsidR="004948EE" w:rsidRPr="008C55E8">
        <w:rPr>
          <w:sz w:val="23"/>
          <w:szCs w:val="23"/>
        </w:rPr>
        <w:t>:</w:t>
      </w:r>
      <w:r w:rsidR="00740271">
        <w:rPr>
          <w:sz w:val="23"/>
          <w:szCs w:val="23"/>
        </w:rPr>
        <w:t xml:space="preserve"> </w:t>
      </w:r>
      <w:r w:rsidR="00740271">
        <w:rPr>
          <w:rFonts w:ascii="Calibri" w:eastAsiaTheme="minorHAnsi" w:hAnsi="Calibri" w:cs="Calibri"/>
          <w:lang w:bidi="ar-SA"/>
        </w:rPr>
        <w:t xml:space="preserve"> </w:t>
      </w:r>
      <w:hyperlink r:id="rId11" w:history="1">
        <w:r w:rsidR="00231B08">
          <w:rPr>
            <w:rStyle w:val="Hyperlink"/>
          </w:rPr>
          <w:t>https://smccd.zoom.us/j/84136039684</w:t>
        </w:r>
      </w:hyperlink>
    </w:p>
    <w:p w14:paraId="38374B88" w14:textId="24AF60D7" w:rsidR="004352FE" w:rsidRDefault="004352FE" w:rsidP="004352FE">
      <w:pPr>
        <w:jc w:val="center"/>
        <w:rPr>
          <w:rFonts w:ascii="Calibri" w:eastAsiaTheme="minorHAnsi" w:hAnsi="Calibri" w:cs="Calibri"/>
          <w:lang w:bidi="ar-SA"/>
        </w:rPr>
      </w:pPr>
    </w:p>
    <w:p w14:paraId="22034949" w14:textId="4CF10F87" w:rsidR="0025665A" w:rsidRPr="008C55E8" w:rsidRDefault="00C6370A" w:rsidP="0020017B">
      <w:pPr>
        <w:jc w:val="center"/>
        <w:rPr>
          <w:b/>
          <w:sz w:val="23"/>
          <w:szCs w:val="23"/>
        </w:rPr>
      </w:pPr>
      <w:r w:rsidRPr="008C55E8">
        <w:rPr>
          <w:b/>
          <w:sz w:val="23"/>
          <w:szCs w:val="23"/>
        </w:rPr>
        <w:t>MEETING TIME</w:t>
      </w:r>
      <w:r w:rsidR="00987332" w:rsidRPr="008C55E8">
        <w:rPr>
          <w:b/>
          <w:sz w:val="23"/>
          <w:szCs w:val="23"/>
        </w:rPr>
        <w:t xml:space="preserve">: </w:t>
      </w:r>
      <w:r w:rsidR="00456699">
        <w:rPr>
          <w:b/>
          <w:sz w:val="23"/>
          <w:szCs w:val="23"/>
        </w:rPr>
        <w:t>8</w:t>
      </w:r>
      <w:r w:rsidR="00B74C30">
        <w:rPr>
          <w:b/>
          <w:sz w:val="23"/>
          <w:szCs w:val="23"/>
        </w:rPr>
        <w:t>:30</w:t>
      </w:r>
      <w:r w:rsidR="00955E9D" w:rsidRPr="008C55E8">
        <w:rPr>
          <w:b/>
          <w:sz w:val="23"/>
          <w:szCs w:val="23"/>
        </w:rPr>
        <w:t xml:space="preserve"> – </w:t>
      </w:r>
      <w:r w:rsidR="005C20E8">
        <w:rPr>
          <w:b/>
          <w:sz w:val="23"/>
          <w:szCs w:val="23"/>
        </w:rPr>
        <w:t>10:00</w:t>
      </w:r>
      <w:r w:rsidR="00456699">
        <w:rPr>
          <w:b/>
          <w:sz w:val="23"/>
          <w:szCs w:val="23"/>
        </w:rPr>
        <w:t xml:space="preserve"> a</w:t>
      </w:r>
      <w:r w:rsidR="006125E5" w:rsidRPr="008C55E8">
        <w:rPr>
          <w:b/>
          <w:sz w:val="23"/>
          <w:szCs w:val="23"/>
        </w:rPr>
        <w:t>.m.</w:t>
      </w:r>
      <w:r w:rsidR="00E60FF2" w:rsidRPr="008C55E8">
        <w:rPr>
          <w:b/>
          <w:sz w:val="23"/>
          <w:szCs w:val="23"/>
        </w:rPr>
        <w:t xml:space="preserve"> </w:t>
      </w:r>
    </w:p>
    <w:p w14:paraId="5034E75D" w14:textId="68BB65E1" w:rsidR="00317F78" w:rsidRPr="003D06C0" w:rsidRDefault="00317F78" w:rsidP="00317F78">
      <w:pPr>
        <w:pStyle w:val="BodyText"/>
        <w:spacing w:line="269" w:lineRule="exact"/>
        <w:ind w:right="3430"/>
        <w:rPr>
          <w:sz w:val="23"/>
          <w:szCs w:val="23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25"/>
        <w:gridCol w:w="2070"/>
        <w:gridCol w:w="1800"/>
        <w:gridCol w:w="1795"/>
      </w:tblGrid>
      <w:tr w:rsidR="006D7663" w:rsidRPr="003D06C0" w14:paraId="4C5FA3E1" w14:textId="77777777" w:rsidTr="00231B08">
        <w:trPr>
          <w:trHeight w:val="620"/>
          <w:tblHeader/>
        </w:trPr>
        <w:tc>
          <w:tcPr>
            <w:tcW w:w="5125" w:type="dxa"/>
            <w:shd w:val="clear" w:color="auto" w:fill="006342"/>
            <w:vAlign w:val="center"/>
          </w:tcPr>
          <w:p w14:paraId="715C5553" w14:textId="77777777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AGENDA ITEM</w:t>
            </w:r>
          </w:p>
        </w:tc>
        <w:tc>
          <w:tcPr>
            <w:tcW w:w="2070" w:type="dxa"/>
            <w:shd w:val="clear" w:color="auto" w:fill="006342"/>
            <w:vAlign w:val="center"/>
          </w:tcPr>
          <w:p w14:paraId="7E423F85" w14:textId="6B588910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DISCUSSION LEADER</w:t>
            </w:r>
            <w:r w:rsidR="00395E5D">
              <w:rPr>
                <w:b/>
                <w:color w:val="FFFFFF" w:themeColor="background1"/>
                <w:sz w:val="23"/>
                <w:szCs w:val="23"/>
              </w:rPr>
              <w:t>(s)</w:t>
            </w:r>
          </w:p>
        </w:tc>
        <w:tc>
          <w:tcPr>
            <w:tcW w:w="1800" w:type="dxa"/>
            <w:shd w:val="clear" w:color="auto" w:fill="006342"/>
            <w:vAlign w:val="center"/>
          </w:tcPr>
          <w:p w14:paraId="03BC5A5C" w14:textId="11CBB804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>
              <w:rPr>
                <w:b/>
                <w:color w:val="FFFFFF" w:themeColor="background1"/>
                <w:sz w:val="23"/>
                <w:szCs w:val="23"/>
              </w:rPr>
              <w:t>TYPE OF ITEM</w:t>
            </w:r>
          </w:p>
        </w:tc>
        <w:tc>
          <w:tcPr>
            <w:tcW w:w="1795" w:type="dxa"/>
            <w:shd w:val="clear" w:color="auto" w:fill="006342"/>
            <w:vAlign w:val="center"/>
          </w:tcPr>
          <w:p w14:paraId="62680A4A" w14:textId="625F7946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TIME</w:t>
            </w:r>
          </w:p>
        </w:tc>
      </w:tr>
      <w:tr w:rsidR="006D7663" w:rsidRPr="003C0C38" w14:paraId="3E93FCF9" w14:textId="77777777" w:rsidTr="00231B08">
        <w:trPr>
          <w:trHeight w:val="1008"/>
        </w:trPr>
        <w:tc>
          <w:tcPr>
            <w:tcW w:w="5125" w:type="dxa"/>
            <w:vAlign w:val="center"/>
          </w:tcPr>
          <w:p w14:paraId="2F1BC0A9" w14:textId="41F4594D" w:rsidR="006D7663" w:rsidRDefault="005C20E8" w:rsidP="00D45D0A">
            <w:pPr>
              <w:pStyle w:val="ListParagraph"/>
              <w:ind w:hanging="20"/>
              <w:rPr>
                <w:b/>
                <w:szCs w:val="20"/>
              </w:rPr>
            </w:pPr>
            <w:r>
              <w:rPr>
                <w:b/>
                <w:szCs w:val="20"/>
              </w:rPr>
              <w:t>Welcome</w:t>
            </w:r>
          </w:p>
          <w:p w14:paraId="3A4D60E0" w14:textId="77777777" w:rsidR="006D7663" w:rsidRDefault="006D7663" w:rsidP="00D45D0A">
            <w:pPr>
              <w:ind w:left="-21"/>
              <w:rPr>
                <w:szCs w:val="20"/>
              </w:rPr>
            </w:pPr>
            <w:r w:rsidRPr="002C3161">
              <w:rPr>
                <w:szCs w:val="20"/>
              </w:rPr>
              <w:t xml:space="preserve">Verify </w:t>
            </w:r>
            <w:r w:rsidRPr="00231B08">
              <w:rPr>
                <w:szCs w:val="20"/>
              </w:rPr>
              <w:t>meeting notes</w:t>
            </w:r>
            <w:r w:rsidRPr="002C3161">
              <w:rPr>
                <w:szCs w:val="20"/>
              </w:rPr>
              <w:t xml:space="preserve"> from previous meeting</w:t>
            </w:r>
          </w:p>
          <w:p w14:paraId="0C1ED744" w14:textId="0E6BF0FC" w:rsidR="00231B08" w:rsidRPr="00D45D0A" w:rsidRDefault="00231B08" w:rsidP="00D45D0A">
            <w:pPr>
              <w:ind w:left="-21"/>
              <w:rPr>
                <w:szCs w:val="20"/>
              </w:rPr>
            </w:pPr>
            <w:r>
              <w:rPr>
                <w:szCs w:val="20"/>
              </w:rPr>
              <w:t>Review schedule of Task Force meetings for Spring 2022</w:t>
            </w:r>
          </w:p>
        </w:tc>
        <w:tc>
          <w:tcPr>
            <w:tcW w:w="2070" w:type="dxa"/>
            <w:vAlign w:val="center"/>
          </w:tcPr>
          <w:p w14:paraId="16350E18" w14:textId="484AC7D1" w:rsidR="004352FE" w:rsidRPr="00525518" w:rsidRDefault="008D24A5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Roz and David</w:t>
            </w:r>
          </w:p>
        </w:tc>
        <w:tc>
          <w:tcPr>
            <w:tcW w:w="1800" w:type="dxa"/>
            <w:vAlign w:val="center"/>
          </w:tcPr>
          <w:p w14:paraId="70FF5F45" w14:textId="312BD318" w:rsidR="006D7663" w:rsidRDefault="00D27DC1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Welcome</w:t>
            </w:r>
          </w:p>
        </w:tc>
        <w:tc>
          <w:tcPr>
            <w:tcW w:w="1795" w:type="dxa"/>
            <w:vAlign w:val="center"/>
          </w:tcPr>
          <w:p w14:paraId="080B8FB0" w14:textId="3DCBE1F8" w:rsidR="006D7663" w:rsidRPr="00525518" w:rsidRDefault="00D27DC1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6D7663" w:rsidRPr="00525518">
              <w:rPr>
                <w:szCs w:val="20"/>
              </w:rPr>
              <w:t xml:space="preserve"> minutes</w:t>
            </w:r>
          </w:p>
        </w:tc>
      </w:tr>
      <w:tr w:rsidR="006D7663" w:rsidRPr="003C0C38" w14:paraId="4461E596" w14:textId="77777777" w:rsidTr="00231B08">
        <w:trPr>
          <w:trHeight w:val="1008"/>
        </w:trPr>
        <w:tc>
          <w:tcPr>
            <w:tcW w:w="5125" w:type="dxa"/>
            <w:vAlign w:val="center"/>
          </w:tcPr>
          <w:p w14:paraId="68767BED" w14:textId="77777777" w:rsidR="00231B08" w:rsidRDefault="00231B08" w:rsidP="00C96715">
            <w:pPr>
              <w:rPr>
                <w:b/>
                <w:szCs w:val="20"/>
              </w:rPr>
            </w:pPr>
          </w:p>
          <w:p w14:paraId="07C262F2" w14:textId="56C1EB8E" w:rsidR="00B6380D" w:rsidRDefault="00231B08" w:rsidP="00C9671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Diversity, Equity, Inclusion and Antiracism</w:t>
            </w:r>
          </w:p>
          <w:p w14:paraId="5A07ACA1" w14:textId="77777777" w:rsidR="00231B08" w:rsidRDefault="00231B08" w:rsidP="00C96715">
            <w:pPr>
              <w:rPr>
                <w:szCs w:val="20"/>
              </w:rPr>
            </w:pPr>
          </w:p>
          <w:p w14:paraId="26B6D760" w14:textId="0B0C0C1C" w:rsidR="00231B08" w:rsidRDefault="00231B08" w:rsidP="00C96715">
            <w:pPr>
              <w:rPr>
                <w:szCs w:val="20"/>
              </w:rPr>
            </w:pPr>
            <w:r>
              <w:rPr>
                <w:szCs w:val="20"/>
              </w:rPr>
              <w:t>Present and discuss the Internal Equity Scan Report prepared by Áse Power Consult.</w:t>
            </w:r>
          </w:p>
          <w:p w14:paraId="683936DB" w14:textId="77777777" w:rsidR="00231B08" w:rsidRDefault="00231B08" w:rsidP="00C96715">
            <w:pPr>
              <w:rPr>
                <w:szCs w:val="20"/>
              </w:rPr>
            </w:pPr>
          </w:p>
          <w:p w14:paraId="2C79DE9E" w14:textId="21CC2798" w:rsidR="00231B08" w:rsidRDefault="00231B08" w:rsidP="00C96715">
            <w:pPr>
              <w:rPr>
                <w:szCs w:val="20"/>
              </w:rPr>
            </w:pPr>
            <w:r>
              <w:rPr>
                <w:szCs w:val="20"/>
              </w:rPr>
              <w:t>Review the College’s other existing plans, strategies and efforts related to DEI and Antiracism</w:t>
            </w:r>
          </w:p>
          <w:p w14:paraId="243FA5BC" w14:textId="16730CE2" w:rsidR="00231B08" w:rsidRPr="00231B08" w:rsidRDefault="00231B08" w:rsidP="00C96715">
            <w:pPr>
              <w:rPr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1F05D9A4" w14:textId="77777777" w:rsidR="006D7663" w:rsidRDefault="00231B08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Nancy Morisette, Áse Power Consult (APC)</w:t>
            </w:r>
          </w:p>
          <w:p w14:paraId="16CFF5A7" w14:textId="77777777" w:rsidR="00231B08" w:rsidRDefault="00231B08" w:rsidP="00D45D0A">
            <w:pPr>
              <w:jc w:val="center"/>
              <w:rPr>
                <w:szCs w:val="20"/>
              </w:rPr>
            </w:pPr>
          </w:p>
          <w:p w14:paraId="38C5DEDC" w14:textId="25D82E8D" w:rsidR="00231B08" w:rsidRPr="00525518" w:rsidRDefault="00231B08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PRIE Office</w:t>
            </w:r>
          </w:p>
        </w:tc>
        <w:tc>
          <w:tcPr>
            <w:tcW w:w="1800" w:type="dxa"/>
            <w:vAlign w:val="center"/>
          </w:tcPr>
          <w:p w14:paraId="046D5DE1" w14:textId="77777777" w:rsidR="004352FE" w:rsidRDefault="00231B08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Presentations</w:t>
            </w:r>
          </w:p>
          <w:p w14:paraId="6A950F2C" w14:textId="77777777" w:rsidR="00231B08" w:rsidRDefault="00231B08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Discussion</w:t>
            </w:r>
          </w:p>
          <w:p w14:paraId="272CFDA0" w14:textId="6987527C" w:rsidR="00231B08" w:rsidRPr="00525518" w:rsidRDefault="00231B08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Q&amp;A</w:t>
            </w:r>
          </w:p>
        </w:tc>
        <w:tc>
          <w:tcPr>
            <w:tcW w:w="1795" w:type="dxa"/>
            <w:vAlign w:val="center"/>
          </w:tcPr>
          <w:p w14:paraId="11B769C8" w14:textId="11FB8B78" w:rsidR="006D7663" w:rsidRPr="00525518" w:rsidRDefault="00231B08" w:rsidP="002311B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40 minutes</w:t>
            </w:r>
          </w:p>
        </w:tc>
      </w:tr>
      <w:tr w:rsidR="0051244B" w:rsidRPr="003C0C38" w14:paraId="0260A1D7" w14:textId="77777777" w:rsidTr="00231B08">
        <w:trPr>
          <w:trHeight w:val="1008"/>
        </w:trPr>
        <w:tc>
          <w:tcPr>
            <w:tcW w:w="5125" w:type="dxa"/>
            <w:vAlign w:val="center"/>
          </w:tcPr>
          <w:p w14:paraId="5EC3E49B" w14:textId="0899CB3D" w:rsidR="0051244B" w:rsidRPr="00442346" w:rsidRDefault="00442346" w:rsidP="00231B08">
            <w:pPr>
              <w:pStyle w:val="ListParagraph"/>
              <w:rPr>
                <w:b/>
                <w:szCs w:val="20"/>
              </w:rPr>
            </w:pPr>
            <w:r>
              <w:rPr>
                <w:b/>
                <w:szCs w:val="20"/>
              </w:rPr>
              <w:t>College Challenges, Strengths and Opportunities:  identifying topics for the Town Hall on February 11</w:t>
            </w:r>
          </w:p>
        </w:tc>
        <w:tc>
          <w:tcPr>
            <w:tcW w:w="2070" w:type="dxa"/>
            <w:vAlign w:val="center"/>
          </w:tcPr>
          <w:p w14:paraId="1C25F8EF" w14:textId="335E10CE" w:rsidR="0051244B" w:rsidRDefault="00231B08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All</w:t>
            </w:r>
          </w:p>
        </w:tc>
        <w:tc>
          <w:tcPr>
            <w:tcW w:w="1800" w:type="dxa"/>
            <w:vAlign w:val="center"/>
          </w:tcPr>
          <w:p w14:paraId="77CBAE81" w14:textId="12898A81" w:rsidR="0051244B" w:rsidRDefault="00442346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Discussion</w:t>
            </w:r>
            <w:bookmarkStart w:id="0" w:name="_GoBack"/>
            <w:bookmarkEnd w:id="0"/>
          </w:p>
        </w:tc>
        <w:tc>
          <w:tcPr>
            <w:tcW w:w="1795" w:type="dxa"/>
            <w:vAlign w:val="center"/>
          </w:tcPr>
          <w:p w14:paraId="5BF28838" w14:textId="573F7884" w:rsidR="0051244B" w:rsidRDefault="00231B08" w:rsidP="002311B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40 minutes</w:t>
            </w:r>
          </w:p>
        </w:tc>
      </w:tr>
      <w:tr w:rsidR="00881694" w:rsidRPr="003C0C38" w14:paraId="205994E6" w14:textId="77777777" w:rsidTr="00231B08">
        <w:trPr>
          <w:trHeight w:val="1008"/>
        </w:trPr>
        <w:tc>
          <w:tcPr>
            <w:tcW w:w="5125" w:type="dxa"/>
            <w:vAlign w:val="center"/>
          </w:tcPr>
          <w:p w14:paraId="74A261F5" w14:textId="77777777" w:rsidR="00056D45" w:rsidRDefault="00056D45" w:rsidP="00C9671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Next Time: </w:t>
            </w:r>
          </w:p>
          <w:p w14:paraId="3002173E" w14:textId="77777777" w:rsidR="00056D45" w:rsidRDefault="00056D45" w:rsidP="00C96715">
            <w:pPr>
              <w:rPr>
                <w:b/>
                <w:szCs w:val="20"/>
              </w:rPr>
            </w:pPr>
          </w:p>
          <w:p w14:paraId="487F297A" w14:textId="1494EAD8" w:rsidR="00881694" w:rsidRDefault="00056D45" w:rsidP="00C9671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Environmental Scan and Service Area Maps</w:t>
            </w:r>
          </w:p>
        </w:tc>
        <w:tc>
          <w:tcPr>
            <w:tcW w:w="2070" w:type="dxa"/>
            <w:vAlign w:val="center"/>
          </w:tcPr>
          <w:p w14:paraId="516717F1" w14:textId="0ECDEA8D" w:rsidR="00881694" w:rsidRPr="00525518" w:rsidRDefault="00881694" w:rsidP="00D45D0A">
            <w:pPr>
              <w:jc w:val="center"/>
              <w:rPr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B0E6498" w14:textId="6EA6C484" w:rsidR="00881694" w:rsidRPr="00525518" w:rsidRDefault="00881694" w:rsidP="00D45D0A">
            <w:pPr>
              <w:jc w:val="center"/>
              <w:rPr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72361892" w14:textId="402F38E7" w:rsidR="00881694" w:rsidRPr="00525518" w:rsidRDefault="00881694" w:rsidP="00D45D0A">
            <w:pPr>
              <w:jc w:val="center"/>
              <w:rPr>
                <w:szCs w:val="20"/>
              </w:rPr>
            </w:pPr>
          </w:p>
        </w:tc>
      </w:tr>
      <w:tr w:rsidR="00FF534F" w:rsidRPr="003C0C38" w14:paraId="15C284A5" w14:textId="77777777" w:rsidTr="00D45D0A">
        <w:trPr>
          <w:trHeight w:val="689"/>
        </w:trPr>
        <w:tc>
          <w:tcPr>
            <w:tcW w:w="10790" w:type="dxa"/>
            <w:gridSpan w:val="4"/>
            <w:vAlign w:val="center"/>
          </w:tcPr>
          <w:p w14:paraId="036D5E2D" w14:textId="7CE628BB" w:rsidR="00FF534F" w:rsidRPr="00D84B00" w:rsidRDefault="00FF534F" w:rsidP="00D45D0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Meeting Closure</w:t>
            </w:r>
          </w:p>
        </w:tc>
      </w:tr>
    </w:tbl>
    <w:p w14:paraId="047E3650" w14:textId="72685370" w:rsidR="0097184E" w:rsidRDefault="0097184E" w:rsidP="003C0C38">
      <w:pPr>
        <w:pStyle w:val="BodyText"/>
        <w:ind w:left="100"/>
        <w:rPr>
          <w:b w:val="0"/>
          <w:bCs w:val="0"/>
          <w:sz w:val="20"/>
          <w:szCs w:val="20"/>
        </w:rPr>
      </w:pPr>
    </w:p>
    <w:p w14:paraId="22221895" w14:textId="3CBE9656" w:rsidR="00BA7B71" w:rsidRDefault="00BA7B71">
      <w:pPr>
        <w:rPr>
          <w:sz w:val="20"/>
          <w:szCs w:val="20"/>
        </w:rPr>
      </w:pPr>
    </w:p>
    <w:p w14:paraId="3C0C39D0" w14:textId="3C12B472" w:rsidR="00223615" w:rsidRPr="00223615" w:rsidRDefault="00223615">
      <w:pPr>
        <w:rPr>
          <w:sz w:val="24"/>
          <w:szCs w:val="20"/>
        </w:rPr>
      </w:pPr>
    </w:p>
    <w:p w14:paraId="253239E2" w14:textId="12E362D4" w:rsidR="004366BE" w:rsidRDefault="004366BE">
      <w:pPr>
        <w:rPr>
          <w:sz w:val="24"/>
          <w:szCs w:val="20"/>
        </w:rPr>
      </w:pPr>
    </w:p>
    <w:p w14:paraId="38531CAF" w14:textId="67802BDB" w:rsidR="004366BE" w:rsidRDefault="004366BE">
      <w:pPr>
        <w:rPr>
          <w:sz w:val="24"/>
          <w:szCs w:val="20"/>
        </w:rPr>
      </w:pPr>
      <w:r>
        <w:rPr>
          <w:sz w:val="24"/>
          <w:szCs w:val="20"/>
        </w:rPr>
        <w:br w:type="page"/>
      </w:r>
    </w:p>
    <w:p w14:paraId="6A5B5847" w14:textId="77777777" w:rsid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bidi="ar-SA"/>
        </w:rPr>
      </w:pPr>
    </w:p>
    <w:p w14:paraId="25383053" w14:textId="77777777" w:rsid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bidi="ar-SA"/>
        </w:rPr>
      </w:pPr>
    </w:p>
    <w:p w14:paraId="00617C91" w14:textId="135B00BE" w:rsidR="004366BE" w:rsidRP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bidi="ar-SA"/>
        </w:rPr>
        <w:t>EMP Task Force members</w:t>
      </w:r>
    </w:p>
    <w:p w14:paraId="36F4689F" w14:textId="77777777" w:rsidR="004366BE" w:rsidRPr="004366BE" w:rsidRDefault="004366BE" w:rsidP="004366BE">
      <w:pPr>
        <w:widowControl/>
        <w:shd w:val="clear" w:color="auto" w:fill="FFFFFF"/>
        <w:autoSpaceDE/>
        <w:autoSpaceDN/>
        <w:spacing w:before="150" w:after="150"/>
        <w:outlineLvl w:val="4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Task Force Tri-Chairs:</w:t>
      </w:r>
    </w:p>
    <w:p w14:paraId="595E5A1A" w14:textId="77777777" w:rsidR="004366BE" w:rsidRPr="004366BE" w:rsidRDefault="004366BE" w:rsidP="004366B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David Eck, Academic Senate President</w:t>
      </w:r>
    </w:p>
    <w:p w14:paraId="13B38478" w14:textId="77777777" w:rsidR="004366BE" w:rsidRPr="004366BE" w:rsidRDefault="004366BE" w:rsidP="004366B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Roslind Young, Classified Senate President</w:t>
      </w:r>
    </w:p>
    <w:p w14:paraId="68EDAE15" w14:textId="77777777" w:rsidR="004366BE" w:rsidRPr="004366BE" w:rsidRDefault="004366BE" w:rsidP="004366B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Karen Engel, Dean of Planning, Research, Innovation &amp; Effectiveness and Accreditation Liaison Officer</w:t>
      </w:r>
    </w:p>
    <w:p w14:paraId="013C4834" w14:textId="77777777" w:rsidR="004366BE" w:rsidRPr="00A952E7" w:rsidRDefault="004366BE" w:rsidP="00A952E7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Faculty Members:</w:t>
      </w:r>
    </w:p>
    <w:p w14:paraId="00AAADF0" w14:textId="77777777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Humanities and Social Sciences Division Rep:  Alicia Aguirre</w:t>
      </w:r>
    </w:p>
    <w:p w14:paraId="2EDF88C3" w14:textId="3A0E388B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Business, Design and Workforce Division Rep:  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Leonor Cabrera</w:t>
      </w:r>
    </w:p>
    <w:p w14:paraId="508E6522" w14:textId="77777777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Science and Technology Division Rep:  TBD</w:t>
      </w:r>
    </w:p>
    <w:p w14:paraId="01CAB511" w14:textId="570550C8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Kinesiology, Athletics and Dance Division Rep:  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Eddy Harris</w:t>
      </w:r>
    </w:p>
    <w:p w14:paraId="5890F197" w14:textId="31EEE957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Counseling Division Rep:  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Jenna French</w:t>
      </w:r>
    </w:p>
    <w:p w14:paraId="17794DFA" w14:textId="77777777" w:rsidR="004366BE" w:rsidRPr="00A952E7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A952E7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Classified Staff Representatives:</w:t>
      </w:r>
    </w:p>
    <w:p w14:paraId="23B13668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Outreach &amp; Welcome Center Rep:  Jeanne Stalker</w:t>
      </w:r>
    </w:p>
    <w:p w14:paraId="6080EB4D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Student Success Team Retention Specialist Rep:  Nimsi Garcia</w:t>
      </w:r>
    </w:p>
    <w:p w14:paraId="4CCFD9AA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Transfer Services Rep:  Mary Ho</w:t>
      </w:r>
    </w:p>
    <w:p w14:paraId="5CDE2FCA" w14:textId="7EA0FF89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Instructional Division Rep:  </w:t>
      </w:r>
      <w:r w:rsidR="007853E4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Krystal Martinez</w:t>
      </w:r>
    </w:p>
    <w:p w14:paraId="52DC3AD6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Instructional Technologist:  Allison Hughes</w:t>
      </w:r>
    </w:p>
    <w:p w14:paraId="40A528F3" w14:textId="77777777" w:rsidR="00A952E7" w:rsidRPr="00A952E7" w:rsidRDefault="00A952E7" w:rsidP="00A952E7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A952E7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Student Representatives:</w:t>
      </w:r>
    </w:p>
    <w:p w14:paraId="1B20BEC8" w14:textId="77777777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Mira Rubio</w:t>
      </w:r>
    </w:p>
    <w:p w14:paraId="5243C397" w14:textId="77777777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Brittney Samora-Delgadillo</w:t>
      </w:r>
    </w:p>
    <w:p w14:paraId="0CB355E5" w14:textId="77777777" w:rsidR="00A952E7" w:rsidRPr="00A952E7" w:rsidRDefault="00A952E7" w:rsidP="00A952E7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A952E7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Administrators:  </w:t>
      </w:r>
    </w:p>
    <w:p w14:paraId="56F2E418" w14:textId="77777777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Dean of Business, Design &amp; Workforce:  Hyla Lacefield</w:t>
      </w:r>
    </w:p>
    <w:p w14:paraId="3F254582" w14:textId="0149A2B5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Dean of Enrollment Services and Student Support:  Wissem Bennani</w:t>
      </w:r>
    </w:p>
    <w:p w14:paraId="00F39A0D" w14:textId="69E7635F" w:rsidR="00A952E7" w:rsidRPr="00A952E7" w:rsidRDefault="00A952E7" w:rsidP="00A952E7">
      <w:pPr>
        <w:widowControl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Other College Cabinet members attend as needed</w:t>
      </w:r>
    </w:p>
    <w:p w14:paraId="69C65E03" w14:textId="0472F003" w:rsidR="004366BE" w:rsidRP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Staff Support:  The Office of Planning, Research &amp; Institutional Effectiveness will provide staff support, research, analysis and writing throughout the process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.</w:t>
      </w: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 </w:t>
      </w:r>
    </w:p>
    <w:p w14:paraId="3B1F58EF" w14:textId="77777777" w:rsidR="004366BE" w:rsidRPr="00223615" w:rsidRDefault="004366BE">
      <w:pPr>
        <w:rPr>
          <w:sz w:val="24"/>
          <w:szCs w:val="20"/>
        </w:rPr>
      </w:pPr>
    </w:p>
    <w:sectPr w:rsidR="004366BE" w:rsidRPr="00223615" w:rsidSect="0097184E">
      <w:footerReference w:type="default" r:id="rId12"/>
      <w:type w:val="continuous"/>
      <w:pgSz w:w="12240" w:h="15840"/>
      <w:pgMar w:top="432" w:right="720" w:bottom="288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E6A36" w14:textId="77777777" w:rsidR="0067480B" w:rsidRDefault="0067480B" w:rsidP="0097184E">
      <w:r>
        <w:separator/>
      </w:r>
    </w:p>
  </w:endnote>
  <w:endnote w:type="continuationSeparator" w:id="0">
    <w:p w14:paraId="20F8DCAC" w14:textId="77777777" w:rsidR="0067480B" w:rsidRDefault="0067480B" w:rsidP="0097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7414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C57334" w14:textId="56E40C21" w:rsidR="0097184E" w:rsidRDefault="009718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23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346C20" w14:textId="77777777" w:rsidR="0097184E" w:rsidRDefault="00971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16EF8" w14:textId="77777777" w:rsidR="0067480B" w:rsidRDefault="0067480B" w:rsidP="0097184E">
      <w:r>
        <w:separator/>
      </w:r>
    </w:p>
  </w:footnote>
  <w:footnote w:type="continuationSeparator" w:id="0">
    <w:p w14:paraId="09955BC9" w14:textId="77777777" w:rsidR="0067480B" w:rsidRDefault="0067480B" w:rsidP="00971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4908"/>
    <w:multiLevelType w:val="hybridMultilevel"/>
    <w:tmpl w:val="D7768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01137"/>
    <w:multiLevelType w:val="hybridMultilevel"/>
    <w:tmpl w:val="3A7C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4F6C"/>
    <w:multiLevelType w:val="hybridMultilevel"/>
    <w:tmpl w:val="706EC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6642C"/>
    <w:multiLevelType w:val="hybridMultilevel"/>
    <w:tmpl w:val="FF9463E4"/>
    <w:lvl w:ilvl="0" w:tplc="92401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9A7B9F"/>
    <w:multiLevelType w:val="hybridMultilevel"/>
    <w:tmpl w:val="A7AE4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514E1"/>
    <w:multiLevelType w:val="hybridMultilevel"/>
    <w:tmpl w:val="50A05C2A"/>
    <w:lvl w:ilvl="0" w:tplc="50A89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0639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34A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A1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580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AC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F2F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C8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284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F4B4717"/>
    <w:multiLevelType w:val="hybridMultilevel"/>
    <w:tmpl w:val="1D082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66194"/>
    <w:multiLevelType w:val="hybridMultilevel"/>
    <w:tmpl w:val="F2008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33D5C"/>
    <w:multiLevelType w:val="hybridMultilevel"/>
    <w:tmpl w:val="76FC0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F17B52"/>
    <w:multiLevelType w:val="hybridMultilevel"/>
    <w:tmpl w:val="BBF2E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863864"/>
    <w:multiLevelType w:val="hybridMultilevel"/>
    <w:tmpl w:val="25301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D5C78"/>
    <w:multiLevelType w:val="hybridMultilevel"/>
    <w:tmpl w:val="14FEA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263041"/>
    <w:multiLevelType w:val="hybridMultilevel"/>
    <w:tmpl w:val="EF701E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352C094F"/>
    <w:multiLevelType w:val="hybridMultilevel"/>
    <w:tmpl w:val="BA526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8B10BA"/>
    <w:multiLevelType w:val="multilevel"/>
    <w:tmpl w:val="D39C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F90C1F"/>
    <w:multiLevelType w:val="hybridMultilevel"/>
    <w:tmpl w:val="88CEB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26C36"/>
    <w:multiLevelType w:val="multilevel"/>
    <w:tmpl w:val="509C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C358A6"/>
    <w:multiLevelType w:val="hybridMultilevel"/>
    <w:tmpl w:val="603E8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C60A3E"/>
    <w:multiLevelType w:val="hybridMultilevel"/>
    <w:tmpl w:val="5CBCFD9E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9" w15:restartNumberingAfterBreak="0">
    <w:nsid w:val="4CEF3E9B"/>
    <w:multiLevelType w:val="multilevel"/>
    <w:tmpl w:val="25A2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5C35E9"/>
    <w:multiLevelType w:val="multilevel"/>
    <w:tmpl w:val="EFBE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FE63A4"/>
    <w:multiLevelType w:val="multilevel"/>
    <w:tmpl w:val="D0B6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735366"/>
    <w:multiLevelType w:val="hybridMultilevel"/>
    <w:tmpl w:val="57AA8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2B5A8A"/>
    <w:multiLevelType w:val="hybridMultilevel"/>
    <w:tmpl w:val="48821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1454B"/>
    <w:multiLevelType w:val="hybridMultilevel"/>
    <w:tmpl w:val="2DAE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B56C2"/>
    <w:multiLevelType w:val="hybridMultilevel"/>
    <w:tmpl w:val="3074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F6A77"/>
    <w:multiLevelType w:val="hybridMultilevel"/>
    <w:tmpl w:val="3CA887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DF776F"/>
    <w:multiLevelType w:val="hybridMultilevel"/>
    <w:tmpl w:val="7A56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9"/>
  </w:num>
  <w:num w:numId="4">
    <w:abstractNumId w:val="2"/>
  </w:num>
  <w:num w:numId="5">
    <w:abstractNumId w:val="7"/>
  </w:num>
  <w:num w:numId="6">
    <w:abstractNumId w:val="24"/>
  </w:num>
  <w:num w:numId="7">
    <w:abstractNumId w:val="26"/>
  </w:num>
  <w:num w:numId="8">
    <w:abstractNumId w:val="8"/>
  </w:num>
  <w:num w:numId="9">
    <w:abstractNumId w:val="3"/>
  </w:num>
  <w:num w:numId="10">
    <w:abstractNumId w:val="23"/>
  </w:num>
  <w:num w:numId="11">
    <w:abstractNumId w:val="1"/>
  </w:num>
  <w:num w:numId="12">
    <w:abstractNumId w:val="11"/>
  </w:num>
  <w:num w:numId="13">
    <w:abstractNumId w:val="15"/>
  </w:num>
  <w:num w:numId="14">
    <w:abstractNumId w:val="17"/>
  </w:num>
  <w:num w:numId="15">
    <w:abstractNumId w:val="22"/>
  </w:num>
  <w:num w:numId="16">
    <w:abstractNumId w:val="0"/>
  </w:num>
  <w:num w:numId="17">
    <w:abstractNumId w:val="25"/>
  </w:num>
  <w:num w:numId="18">
    <w:abstractNumId w:val="10"/>
  </w:num>
  <w:num w:numId="19">
    <w:abstractNumId w:val="6"/>
  </w:num>
  <w:num w:numId="20">
    <w:abstractNumId w:val="18"/>
  </w:num>
  <w:num w:numId="21">
    <w:abstractNumId w:val="19"/>
  </w:num>
  <w:num w:numId="22">
    <w:abstractNumId w:val="16"/>
  </w:num>
  <w:num w:numId="23">
    <w:abstractNumId w:val="20"/>
  </w:num>
  <w:num w:numId="24">
    <w:abstractNumId w:val="21"/>
  </w:num>
  <w:num w:numId="25">
    <w:abstractNumId w:val="14"/>
  </w:num>
  <w:num w:numId="26">
    <w:abstractNumId w:val="4"/>
  </w:num>
  <w:num w:numId="27">
    <w:abstractNumId w:val="1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13"/>
    <w:rsid w:val="00004D5F"/>
    <w:rsid w:val="00010082"/>
    <w:rsid w:val="00016DD8"/>
    <w:rsid w:val="000219FC"/>
    <w:rsid w:val="0002714E"/>
    <w:rsid w:val="00034E04"/>
    <w:rsid w:val="00036FAA"/>
    <w:rsid w:val="0003752A"/>
    <w:rsid w:val="00045784"/>
    <w:rsid w:val="00047DCF"/>
    <w:rsid w:val="00056D45"/>
    <w:rsid w:val="00090FB4"/>
    <w:rsid w:val="00094F78"/>
    <w:rsid w:val="000A3378"/>
    <w:rsid w:val="000B635A"/>
    <w:rsid w:val="000D0743"/>
    <w:rsid w:val="000E0339"/>
    <w:rsid w:val="000F2833"/>
    <w:rsid w:val="000F3B37"/>
    <w:rsid w:val="00105EA3"/>
    <w:rsid w:val="001212ED"/>
    <w:rsid w:val="0013363C"/>
    <w:rsid w:val="00146E7E"/>
    <w:rsid w:val="00151F6C"/>
    <w:rsid w:val="00160A0C"/>
    <w:rsid w:val="00167CCB"/>
    <w:rsid w:val="00170FFA"/>
    <w:rsid w:val="001737C2"/>
    <w:rsid w:val="00174B21"/>
    <w:rsid w:val="0017694E"/>
    <w:rsid w:val="00184A5C"/>
    <w:rsid w:val="00187F1D"/>
    <w:rsid w:val="00190710"/>
    <w:rsid w:val="001A36C8"/>
    <w:rsid w:val="001A5B0F"/>
    <w:rsid w:val="001C0A65"/>
    <w:rsid w:val="001C5F45"/>
    <w:rsid w:val="001E1481"/>
    <w:rsid w:val="001E1D87"/>
    <w:rsid w:val="001F5BD8"/>
    <w:rsid w:val="0020017B"/>
    <w:rsid w:val="00204036"/>
    <w:rsid w:val="00206953"/>
    <w:rsid w:val="002119A2"/>
    <w:rsid w:val="00214644"/>
    <w:rsid w:val="002177D0"/>
    <w:rsid w:val="0022066B"/>
    <w:rsid w:val="00222B17"/>
    <w:rsid w:val="00223615"/>
    <w:rsid w:val="0022456B"/>
    <w:rsid w:val="00224914"/>
    <w:rsid w:val="002311B5"/>
    <w:rsid w:val="00231B08"/>
    <w:rsid w:val="002329BF"/>
    <w:rsid w:val="0025665A"/>
    <w:rsid w:val="002640EA"/>
    <w:rsid w:val="00276433"/>
    <w:rsid w:val="0028675B"/>
    <w:rsid w:val="00287AEE"/>
    <w:rsid w:val="00291A24"/>
    <w:rsid w:val="002B1208"/>
    <w:rsid w:val="002B4BF4"/>
    <w:rsid w:val="002B521C"/>
    <w:rsid w:val="002C3161"/>
    <w:rsid w:val="002C6110"/>
    <w:rsid w:val="002E48C8"/>
    <w:rsid w:val="002F3012"/>
    <w:rsid w:val="002F6275"/>
    <w:rsid w:val="0031327C"/>
    <w:rsid w:val="00317F78"/>
    <w:rsid w:val="00331B8E"/>
    <w:rsid w:val="00344859"/>
    <w:rsid w:val="00344D4B"/>
    <w:rsid w:val="003461D2"/>
    <w:rsid w:val="00346DD6"/>
    <w:rsid w:val="003523E5"/>
    <w:rsid w:val="00352ED2"/>
    <w:rsid w:val="00364A96"/>
    <w:rsid w:val="003725AC"/>
    <w:rsid w:val="0037511C"/>
    <w:rsid w:val="003915C8"/>
    <w:rsid w:val="00395E5D"/>
    <w:rsid w:val="00395EE0"/>
    <w:rsid w:val="003A2242"/>
    <w:rsid w:val="003B3EE8"/>
    <w:rsid w:val="003C0C38"/>
    <w:rsid w:val="003D06C0"/>
    <w:rsid w:val="003D0ECE"/>
    <w:rsid w:val="003D398A"/>
    <w:rsid w:val="003D7D14"/>
    <w:rsid w:val="003E5367"/>
    <w:rsid w:val="003E57EC"/>
    <w:rsid w:val="003F3541"/>
    <w:rsid w:val="003F4429"/>
    <w:rsid w:val="0040038A"/>
    <w:rsid w:val="00400791"/>
    <w:rsid w:val="004031B6"/>
    <w:rsid w:val="00410B72"/>
    <w:rsid w:val="00411518"/>
    <w:rsid w:val="00425924"/>
    <w:rsid w:val="004352FE"/>
    <w:rsid w:val="004366BE"/>
    <w:rsid w:val="00440BE9"/>
    <w:rsid w:val="00442346"/>
    <w:rsid w:val="004535D3"/>
    <w:rsid w:val="00456699"/>
    <w:rsid w:val="0046061A"/>
    <w:rsid w:val="004630A2"/>
    <w:rsid w:val="00464F81"/>
    <w:rsid w:val="00485CA6"/>
    <w:rsid w:val="00491A40"/>
    <w:rsid w:val="00492647"/>
    <w:rsid w:val="004948EE"/>
    <w:rsid w:val="00495093"/>
    <w:rsid w:val="004A12B5"/>
    <w:rsid w:val="004B4AF6"/>
    <w:rsid w:val="004C2240"/>
    <w:rsid w:val="004C316B"/>
    <w:rsid w:val="004C3D84"/>
    <w:rsid w:val="004D0786"/>
    <w:rsid w:val="004D2E16"/>
    <w:rsid w:val="004E0BA9"/>
    <w:rsid w:val="004E1D86"/>
    <w:rsid w:val="004F3CE5"/>
    <w:rsid w:val="004F40E1"/>
    <w:rsid w:val="005071DD"/>
    <w:rsid w:val="0051244B"/>
    <w:rsid w:val="00514C6B"/>
    <w:rsid w:val="00515BD2"/>
    <w:rsid w:val="00525518"/>
    <w:rsid w:val="00537C89"/>
    <w:rsid w:val="005400FB"/>
    <w:rsid w:val="00544AEC"/>
    <w:rsid w:val="005556D0"/>
    <w:rsid w:val="00556A56"/>
    <w:rsid w:val="00571120"/>
    <w:rsid w:val="00571B12"/>
    <w:rsid w:val="0058769F"/>
    <w:rsid w:val="005962DD"/>
    <w:rsid w:val="0059767C"/>
    <w:rsid w:val="005A7A3A"/>
    <w:rsid w:val="005B3820"/>
    <w:rsid w:val="005B4D43"/>
    <w:rsid w:val="005B6DB1"/>
    <w:rsid w:val="005C0447"/>
    <w:rsid w:val="005C20E8"/>
    <w:rsid w:val="005C2CFC"/>
    <w:rsid w:val="005D6CA0"/>
    <w:rsid w:val="005E66DD"/>
    <w:rsid w:val="005F3C2C"/>
    <w:rsid w:val="005F74A0"/>
    <w:rsid w:val="00601373"/>
    <w:rsid w:val="006054B3"/>
    <w:rsid w:val="006125E5"/>
    <w:rsid w:val="00632E7F"/>
    <w:rsid w:val="0063533F"/>
    <w:rsid w:val="006428EA"/>
    <w:rsid w:val="0067178E"/>
    <w:rsid w:val="0067480B"/>
    <w:rsid w:val="0067556C"/>
    <w:rsid w:val="00681711"/>
    <w:rsid w:val="00682002"/>
    <w:rsid w:val="006873F3"/>
    <w:rsid w:val="006974CE"/>
    <w:rsid w:val="006A4CE7"/>
    <w:rsid w:val="006A5DFD"/>
    <w:rsid w:val="006B44A6"/>
    <w:rsid w:val="006C4A80"/>
    <w:rsid w:val="006C5499"/>
    <w:rsid w:val="006D4A3E"/>
    <w:rsid w:val="006D5219"/>
    <w:rsid w:val="006D7663"/>
    <w:rsid w:val="006E1502"/>
    <w:rsid w:val="006E36FE"/>
    <w:rsid w:val="006F0CD9"/>
    <w:rsid w:val="006F1A80"/>
    <w:rsid w:val="00702C6C"/>
    <w:rsid w:val="00704C22"/>
    <w:rsid w:val="00705B07"/>
    <w:rsid w:val="00706748"/>
    <w:rsid w:val="00713738"/>
    <w:rsid w:val="00716B01"/>
    <w:rsid w:val="0071759D"/>
    <w:rsid w:val="0072316D"/>
    <w:rsid w:val="00735741"/>
    <w:rsid w:val="0073750F"/>
    <w:rsid w:val="00740271"/>
    <w:rsid w:val="00750933"/>
    <w:rsid w:val="007523AC"/>
    <w:rsid w:val="00763372"/>
    <w:rsid w:val="0076572D"/>
    <w:rsid w:val="00770C09"/>
    <w:rsid w:val="00771021"/>
    <w:rsid w:val="00771FBD"/>
    <w:rsid w:val="00772B96"/>
    <w:rsid w:val="007853E4"/>
    <w:rsid w:val="007902CD"/>
    <w:rsid w:val="00794D05"/>
    <w:rsid w:val="007A1023"/>
    <w:rsid w:val="007A38FA"/>
    <w:rsid w:val="007A6F39"/>
    <w:rsid w:val="007B4E43"/>
    <w:rsid w:val="007B75FC"/>
    <w:rsid w:val="007C026B"/>
    <w:rsid w:val="007C2F34"/>
    <w:rsid w:val="007D00DD"/>
    <w:rsid w:val="007D275A"/>
    <w:rsid w:val="007D4C1A"/>
    <w:rsid w:val="007D5E79"/>
    <w:rsid w:val="00800CA5"/>
    <w:rsid w:val="008032CF"/>
    <w:rsid w:val="00805EA7"/>
    <w:rsid w:val="00806DDF"/>
    <w:rsid w:val="0081037B"/>
    <w:rsid w:val="00823D06"/>
    <w:rsid w:val="0083004C"/>
    <w:rsid w:val="008312EA"/>
    <w:rsid w:val="00840D21"/>
    <w:rsid w:val="00850FE7"/>
    <w:rsid w:val="008547D3"/>
    <w:rsid w:val="00866252"/>
    <w:rsid w:val="00867F70"/>
    <w:rsid w:val="00874C34"/>
    <w:rsid w:val="008751BB"/>
    <w:rsid w:val="00881694"/>
    <w:rsid w:val="008913AD"/>
    <w:rsid w:val="008921D3"/>
    <w:rsid w:val="00892711"/>
    <w:rsid w:val="008A12D9"/>
    <w:rsid w:val="008A5476"/>
    <w:rsid w:val="008A7D63"/>
    <w:rsid w:val="008B519B"/>
    <w:rsid w:val="008C55E8"/>
    <w:rsid w:val="008D24A5"/>
    <w:rsid w:val="008D7952"/>
    <w:rsid w:val="00900896"/>
    <w:rsid w:val="00903C0D"/>
    <w:rsid w:val="00904EA6"/>
    <w:rsid w:val="00911F2B"/>
    <w:rsid w:val="00915AA4"/>
    <w:rsid w:val="00931347"/>
    <w:rsid w:val="00931C3B"/>
    <w:rsid w:val="00935C86"/>
    <w:rsid w:val="00936827"/>
    <w:rsid w:val="00951248"/>
    <w:rsid w:val="00955E9D"/>
    <w:rsid w:val="00960050"/>
    <w:rsid w:val="009640BA"/>
    <w:rsid w:val="009716BF"/>
    <w:rsid w:val="0097184E"/>
    <w:rsid w:val="0097424B"/>
    <w:rsid w:val="00987332"/>
    <w:rsid w:val="0099321C"/>
    <w:rsid w:val="009A5473"/>
    <w:rsid w:val="009C3278"/>
    <w:rsid w:val="009D1CDB"/>
    <w:rsid w:val="009E46F7"/>
    <w:rsid w:val="009E78DB"/>
    <w:rsid w:val="009F0BD3"/>
    <w:rsid w:val="00A02964"/>
    <w:rsid w:val="00A03743"/>
    <w:rsid w:val="00A07F93"/>
    <w:rsid w:val="00A13FD9"/>
    <w:rsid w:val="00A227E8"/>
    <w:rsid w:val="00A341FB"/>
    <w:rsid w:val="00A45971"/>
    <w:rsid w:val="00A46ED9"/>
    <w:rsid w:val="00A71A23"/>
    <w:rsid w:val="00A952E7"/>
    <w:rsid w:val="00A962A6"/>
    <w:rsid w:val="00AA2DC7"/>
    <w:rsid w:val="00AB3D3F"/>
    <w:rsid w:val="00AB478E"/>
    <w:rsid w:val="00AB7EE1"/>
    <w:rsid w:val="00AC2EF8"/>
    <w:rsid w:val="00AC6538"/>
    <w:rsid w:val="00AC7558"/>
    <w:rsid w:val="00AC76F0"/>
    <w:rsid w:val="00AF6769"/>
    <w:rsid w:val="00B165CE"/>
    <w:rsid w:val="00B22BD8"/>
    <w:rsid w:val="00B31BD7"/>
    <w:rsid w:val="00B33499"/>
    <w:rsid w:val="00B36720"/>
    <w:rsid w:val="00B37746"/>
    <w:rsid w:val="00B41441"/>
    <w:rsid w:val="00B418BC"/>
    <w:rsid w:val="00B5218F"/>
    <w:rsid w:val="00B52CA8"/>
    <w:rsid w:val="00B53B2A"/>
    <w:rsid w:val="00B54708"/>
    <w:rsid w:val="00B6380D"/>
    <w:rsid w:val="00B7046A"/>
    <w:rsid w:val="00B7312A"/>
    <w:rsid w:val="00B74C30"/>
    <w:rsid w:val="00B76D05"/>
    <w:rsid w:val="00B817A5"/>
    <w:rsid w:val="00B905FC"/>
    <w:rsid w:val="00B9653B"/>
    <w:rsid w:val="00B97F3B"/>
    <w:rsid w:val="00BA4B0D"/>
    <w:rsid w:val="00BA75E1"/>
    <w:rsid w:val="00BA7B71"/>
    <w:rsid w:val="00BB3913"/>
    <w:rsid w:val="00BB4FD5"/>
    <w:rsid w:val="00BD3121"/>
    <w:rsid w:val="00BD3DC4"/>
    <w:rsid w:val="00BD604A"/>
    <w:rsid w:val="00BD7347"/>
    <w:rsid w:val="00BF579D"/>
    <w:rsid w:val="00BF6A1F"/>
    <w:rsid w:val="00C005C3"/>
    <w:rsid w:val="00C075A6"/>
    <w:rsid w:val="00C10A1A"/>
    <w:rsid w:val="00C201AA"/>
    <w:rsid w:val="00C20406"/>
    <w:rsid w:val="00C23725"/>
    <w:rsid w:val="00C24289"/>
    <w:rsid w:val="00C338AD"/>
    <w:rsid w:val="00C37BAD"/>
    <w:rsid w:val="00C5456A"/>
    <w:rsid w:val="00C55A36"/>
    <w:rsid w:val="00C6370A"/>
    <w:rsid w:val="00C758BA"/>
    <w:rsid w:val="00C80CDB"/>
    <w:rsid w:val="00C90D4A"/>
    <w:rsid w:val="00C94714"/>
    <w:rsid w:val="00C96715"/>
    <w:rsid w:val="00C9794C"/>
    <w:rsid w:val="00CA1E1E"/>
    <w:rsid w:val="00CC6436"/>
    <w:rsid w:val="00CD6655"/>
    <w:rsid w:val="00CE39BC"/>
    <w:rsid w:val="00CE604E"/>
    <w:rsid w:val="00CF0DBB"/>
    <w:rsid w:val="00CF7CBF"/>
    <w:rsid w:val="00D0004D"/>
    <w:rsid w:val="00D20EAF"/>
    <w:rsid w:val="00D23DEC"/>
    <w:rsid w:val="00D27DC1"/>
    <w:rsid w:val="00D362DA"/>
    <w:rsid w:val="00D40753"/>
    <w:rsid w:val="00D45D0A"/>
    <w:rsid w:val="00D47B3D"/>
    <w:rsid w:val="00D50A81"/>
    <w:rsid w:val="00D63463"/>
    <w:rsid w:val="00D73308"/>
    <w:rsid w:val="00D84B00"/>
    <w:rsid w:val="00D84BF7"/>
    <w:rsid w:val="00D9483B"/>
    <w:rsid w:val="00DA16B5"/>
    <w:rsid w:val="00DA21C2"/>
    <w:rsid w:val="00DB042A"/>
    <w:rsid w:val="00DB7100"/>
    <w:rsid w:val="00DC62D1"/>
    <w:rsid w:val="00DD12D3"/>
    <w:rsid w:val="00DE5C6F"/>
    <w:rsid w:val="00E02670"/>
    <w:rsid w:val="00E03AF6"/>
    <w:rsid w:val="00E04A16"/>
    <w:rsid w:val="00E060AA"/>
    <w:rsid w:val="00E0733A"/>
    <w:rsid w:val="00E153C7"/>
    <w:rsid w:val="00E1736D"/>
    <w:rsid w:val="00E214E8"/>
    <w:rsid w:val="00E37DD7"/>
    <w:rsid w:val="00E50DDA"/>
    <w:rsid w:val="00E51625"/>
    <w:rsid w:val="00E55DFA"/>
    <w:rsid w:val="00E60CE6"/>
    <w:rsid w:val="00E60FF2"/>
    <w:rsid w:val="00E63532"/>
    <w:rsid w:val="00E72B88"/>
    <w:rsid w:val="00E7403A"/>
    <w:rsid w:val="00E76754"/>
    <w:rsid w:val="00E8760A"/>
    <w:rsid w:val="00E932F7"/>
    <w:rsid w:val="00E95FF6"/>
    <w:rsid w:val="00EA1287"/>
    <w:rsid w:val="00EA154E"/>
    <w:rsid w:val="00EA2D72"/>
    <w:rsid w:val="00EA58DB"/>
    <w:rsid w:val="00EA745B"/>
    <w:rsid w:val="00EB0460"/>
    <w:rsid w:val="00EB3FB9"/>
    <w:rsid w:val="00EB4695"/>
    <w:rsid w:val="00EC213B"/>
    <w:rsid w:val="00ED23DC"/>
    <w:rsid w:val="00ED79FA"/>
    <w:rsid w:val="00EF27A6"/>
    <w:rsid w:val="00EF474C"/>
    <w:rsid w:val="00F04786"/>
    <w:rsid w:val="00F25625"/>
    <w:rsid w:val="00F2568A"/>
    <w:rsid w:val="00F335B6"/>
    <w:rsid w:val="00F3468D"/>
    <w:rsid w:val="00F44099"/>
    <w:rsid w:val="00F45DB9"/>
    <w:rsid w:val="00F6257F"/>
    <w:rsid w:val="00F96446"/>
    <w:rsid w:val="00FA617E"/>
    <w:rsid w:val="00FA7CE8"/>
    <w:rsid w:val="00FC26AC"/>
    <w:rsid w:val="00FD601F"/>
    <w:rsid w:val="00FE0311"/>
    <w:rsid w:val="00FE1DD3"/>
    <w:rsid w:val="00FE4AAA"/>
    <w:rsid w:val="00FF534F"/>
    <w:rsid w:val="095D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1572"/>
  <w15:docId w15:val="{8DDEF144-C1F5-41C5-8989-D271BED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paragraph" w:styleId="Heading5">
    <w:name w:val="heading 5"/>
    <w:basedOn w:val="Normal"/>
    <w:link w:val="Heading5Char"/>
    <w:uiPriority w:val="9"/>
    <w:qFormat/>
    <w:rsid w:val="004366BE"/>
    <w:pPr>
      <w:widowControl/>
      <w:autoSpaceDE/>
      <w:autoSpaceDN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873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50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962DD"/>
    <w:pPr>
      <w:widowControl/>
      <w:autoSpaceDE/>
      <w:autoSpaceDN/>
    </w:pPr>
    <w:rPr>
      <w:rFonts w:ascii="Calibri" w:eastAsiaTheme="minorHAnsi" w:hAnsi="Calibri" w:cstheme="minorBidi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962DD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C755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6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6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655"/>
    <w:rPr>
      <w:rFonts w:ascii="Garamond" w:eastAsia="Garamond" w:hAnsi="Garamond" w:cs="Garamond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655"/>
    <w:rPr>
      <w:rFonts w:ascii="Garamond" w:eastAsia="Garamond" w:hAnsi="Garamond" w:cs="Garamond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6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655"/>
    <w:rPr>
      <w:rFonts w:ascii="Segoe UI" w:eastAsia="Garamond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71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84E"/>
    <w:rPr>
      <w:rFonts w:ascii="Garamond" w:eastAsia="Garamond" w:hAnsi="Garamond" w:cs="Garamond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71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84E"/>
    <w:rPr>
      <w:rFonts w:ascii="Garamond" w:eastAsia="Garamond" w:hAnsi="Garamond" w:cs="Garamond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4366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366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436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11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1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5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2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6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9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mccd.zoom.us/j/84136039684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0E79E9-7A3F-4A3E-9DA4-AFD4F3A8FE61}">
  <ds:schemaRefs>
    <ds:schemaRef ds:uri="http://purl.org/dc/dcmitype/"/>
    <ds:schemaRef ds:uri="http://schemas.microsoft.com/office/2006/documentManagement/types"/>
    <ds:schemaRef ds:uri="2bc55ecc-363e-43e9-bfac-4ba2e86f45ee"/>
    <ds:schemaRef ds:uri="http://purl.org/dc/terms/"/>
    <ds:schemaRef ds:uri="bb5bbb0b-6c89-44d7-be61-0adfe653f983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03D2C41-115A-4479-BE9F-41B69E4F9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93C319-354C-4D2B-A7FD-DDDE74879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Souza, Maggie</dc:creator>
  <cp:lastModifiedBy>Engel, Karen</cp:lastModifiedBy>
  <cp:revision>1</cp:revision>
  <cp:lastPrinted>2020-02-12T23:11:00Z</cp:lastPrinted>
  <dcterms:created xsi:type="dcterms:W3CDTF">2022-01-19T16:18:00Z</dcterms:created>
  <dcterms:modified xsi:type="dcterms:W3CDTF">2022-01-21T01:05:00Z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2018-09-10T00:00:00Z</vt:filetime>
  </property>
  <property fmtid="{D5CDD505-2E9C-101B-9397-08002B2CF9AE}" pid="5" name="ContentTypeId">
    <vt:lpwstr>0x01010029551A415522C74CB2195B1A777E9A7C</vt:lpwstr>
  </property>
</Properties>
</file>